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8C" w:rsidRDefault="0039688C">
      <w:r w:rsidRPr="0039688C">
        <w:rPr>
          <w:noProof/>
        </w:rPr>
        <w:drawing>
          <wp:inline distT="0" distB="0" distL="0" distR="0">
            <wp:extent cx="5760720" cy="568436"/>
            <wp:effectExtent l="19050" t="0" r="0" b="0"/>
            <wp:docPr id="10" name="Obraz 1" descr="EFS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FS_POZIOM_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88C" w:rsidRPr="0039688C" w:rsidRDefault="0039688C" w:rsidP="0039688C"/>
    <w:p w:rsidR="0039688C" w:rsidRDefault="0039688C" w:rsidP="0039688C"/>
    <w:p w:rsidR="0039688C" w:rsidRPr="0039688C" w:rsidRDefault="0039688C" w:rsidP="0039688C">
      <w:pPr>
        <w:tabs>
          <w:tab w:val="left" w:pos="1146"/>
        </w:tabs>
      </w:pPr>
      <w:r>
        <w:tab/>
      </w: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39688C" w:rsidRPr="00A8747E" w:rsidTr="00527DF9">
        <w:trPr>
          <w:cantSplit/>
          <w:trHeight w:hRule="exact" w:val="397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88C" w:rsidRPr="00A8747E" w:rsidRDefault="0039688C" w:rsidP="00527D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C" w:rsidRPr="00A8747E" w:rsidRDefault="0039688C" w:rsidP="00527DF9">
            <w:pPr>
              <w:pStyle w:val="Tytu"/>
              <w:rPr>
                <w:sz w:val="18"/>
                <w:szCs w:val="18"/>
              </w:rPr>
            </w:pPr>
            <w:r w:rsidRPr="00A8747E">
              <w:rPr>
                <w:sz w:val="18"/>
                <w:szCs w:val="18"/>
              </w:rPr>
              <w:t xml:space="preserve">FORMULARZ OFERTOWY </w:t>
            </w:r>
          </w:p>
        </w:tc>
      </w:tr>
      <w:tr w:rsidR="0039688C" w:rsidRPr="00A8747E" w:rsidTr="00527DF9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88C" w:rsidRPr="00A8747E" w:rsidRDefault="0039688C" w:rsidP="00527D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9688C" w:rsidRPr="00A8747E" w:rsidRDefault="0039688C" w:rsidP="00527DF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8747E">
              <w:rPr>
                <w:rFonts w:cs="Times New Roman"/>
                <w:sz w:val="18"/>
                <w:szCs w:val="18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C" w:rsidRPr="00A8747E" w:rsidRDefault="0039688C" w:rsidP="00527DF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9688C" w:rsidRPr="00A8747E" w:rsidTr="00527DF9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88C" w:rsidRPr="00A8747E" w:rsidRDefault="0039688C" w:rsidP="00527D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9688C" w:rsidRPr="00A8747E" w:rsidRDefault="0039688C" w:rsidP="00527DF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8747E">
              <w:rPr>
                <w:rFonts w:cs="Times New Roman"/>
                <w:sz w:val="18"/>
                <w:szCs w:val="18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8C" w:rsidRPr="00A8747E" w:rsidRDefault="0039688C" w:rsidP="00527DF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39688C" w:rsidRPr="0046041E" w:rsidRDefault="0039688C" w:rsidP="0039688C">
      <w:pPr>
        <w:spacing w:line="276" w:lineRule="auto"/>
        <w:ind w:left="2832" w:firstLine="708"/>
        <w:jc w:val="right"/>
        <w:rPr>
          <w:rFonts w:cs="Times New Roman"/>
          <w:b/>
          <w:color w:val="FF0000"/>
          <w:sz w:val="20"/>
          <w:szCs w:val="20"/>
        </w:rPr>
      </w:pPr>
      <w:r w:rsidRPr="00A8747E">
        <w:rPr>
          <w:rFonts w:cs="Times New Roman"/>
          <w:b/>
          <w:color w:val="000000" w:themeColor="text1"/>
          <w:sz w:val="20"/>
          <w:szCs w:val="20"/>
        </w:rPr>
        <w:t xml:space="preserve">Załącznik nr 6b do zapytania ofertowego </w:t>
      </w:r>
      <w:r>
        <w:rPr>
          <w:rFonts w:cs="Times New Roman"/>
          <w:b/>
          <w:color w:val="FF0000"/>
          <w:sz w:val="20"/>
          <w:szCs w:val="20"/>
        </w:rPr>
        <w:t>z dnia 20.01.2022</w:t>
      </w:r>
      <w:r w:rsidRPr="0046041E">
        <w:rPr>
          <w:rFonts w:cs="Times New Roman"/>
          <w:b/>
          <w:color w:val="FF0000"/>
          <w:sz w:val="20"/>
          <w:szCs w:val="20"/>
        </w:rPr>
        <w:t xml:space="preserve"> r.</w:t>
      </w:r>
    </w:p>
    <w:p w:rsidR="0039688C" w:rsidRPr="00A8747E" w:rsidRDefault="0039688C" w:rsidP="0039688C">
      <w:pPr>
        <w:spacing w:line="276" w:lineRule="auto"/>
        <w:jc w:val="both"/>
        <w:rPr>
          <w:rFonts w:cs="Times New Roman"/>
          <w:sz w:val="18"/>
          <w:szCs w:val="18"/>
        </w:rPr>
      </w:pPr>
    </w:p>
    <w:p w:rsidR="0039688C" w:rsidRPr="00A8747E" w:rsidRDefault="0039688C" w:rsidP="0039688C">
      <w:pPr>
        <w:jc w:val="center"/>
        <w:rPr>
          <w:rFonts w:cs="Times New Roman"/>
          <w:b/>
        </w:rPr>
      </w:pPr>
      <w:r w:rsidRPr="00A8747E">
        <w:rPr>
          <w:rFonts w:cs="Times New Roman"/>
          <w:b/>
        </w:rPr>
        <w:t>PROGRAM SZKOLENIA ZAWODOWEGO</w:t>
      </w:r>
    </w:p>
    <w:p w:rsidR="0039688C" w:rsidRPr="0046041E" w:rsidRDefault="0039688C" w:rsidP="0039688C">
      <w:pPr>
        <w:rPr>
          <w:rFonts w:eastAsia="Times New Roman" w:cs="Times New Roman"/>
          <w:b/>
          <w:color w:val="7030A0"/>
        </w:rPr>
      </w:pPr>
      <w:r w:rsidRPr="0046041E">
        <w:rPr>
          <w:rFonts w:eastAsia="Times New Roman" w:cs="Times New Roman"/>
          <w:b/>
          <w:color w:val="7030A0"/>
        </w:rPr>
        <w:t xml:space="preserve">Zadanie nr 2 </w:t>
      </w:r>
      <w:r w:rsidRPr="0046041E">
        <w:rPr>
          <w:rFonts w:cs="Times New Roman"/>
          <w:b/>
          <w:bCs/>
          <w:color w:val="7030A0"/>
          <w:sz w:val="20"/>
          <w:szCs w:val="20"/>
        </w:rPr>
        <w:t xml:space="preserve">pn. </w:t>
      </w:r>
      <w:r w:rsidRPr="0046041E">
        <w:rPr>
          <w:rFonts w:cs="Times New Roman"/>
          <w:b/>
          <w:color w:val="7030A0"/>
        </w:rPr>
        <w:t>„</w:t>
      </w:r>
      <w:r w:rsidRPr="0046041E">
        <w:rPr>
          <w:rFonts w:eastAsia="Calibri" w:cs="Times New Roman"/>
          <w:b/>
          <w:bCs/>
          <w:color w:val="7030A0"/>
          <w:sz w:val="20"/>
          <w:szCs w:val="20"/>
        </w:rPr>
        <w:t>Tworzenie i obróbka grafiki wektorowej</w:t>
      </w:r>
      <w:r w:rsidRPr="0046041E">
        <w:rPr>
          <w:rFonts w:eastAsia="Times New Roman" w:cs="Times New Roman"/>
          <w:b/>
          <w:color w:val="7030A0"/>
        </w:rPr>
        <w:t>”</w:t>
      </w:r>
    </w:p>
    <w:p w:rsidR="0039688C" w:rsidRPr="0046041E" w:rsidRDefault="0039688C" w:rsidP="0039688C">
      <w:pPr>
        <w:ind w:firstLine="708"/>
        <w:jc w:val="both"/>
        <w:rPr>
          <w:rFonts w:cs="Times New Roman"/>
          <w:b/>
          <w:color w:val="00B050"/>
          <w:sz w:val="18"/>
          <w:szCs w:val="18"/>
        </w:rPr>
      </w:pPr>
      <w:r w:rsidRPr="00A8747E">
        <w:rPr>
          <w:rFonts w:cs="Times New Roman"/>
          <w:b/>
          <w:sz w:val="18"/>
          <w:szCs w:val="18"/>
        </w:rPr>
        <w:t>Składając ofertę na przeprowadzenie szkolenia zawodowego</w:t>
      </w:r>
      <w:r w:rsidRPr="00A8747E">
        <w:rPr>
          <w:rFonts w:cs="Times New Roman"/>
          <w:sz w:val="18"/>
          <w:szCs w:val="18"/>
        </w:rPr>
        <w:t xml:space="preserve"> </w:t>
      </w:r>
      <w:r w:rsidRPr="0046041E">
        <w:rPr>
          <w:rFonts w:cs="Times New Roman"/>
          <w:b/>
          <w:color w:val="00B050"/>
          <w:sz w:val="18"/>
          <w:szCs w:val="18"/>
        </w:rPr>
        <w:t xml:space="preserve">w ramach projektu pn. „ Moje CV moją szansą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46041E">
        <w:rPr>
          <w:rFonts w:cs="Times New Roman"/>
          <w:b/>
          <w:color w:val="00B050"/>
          <w:sz w:val="18"/>
          <w:szCs w:val="18"/>
        </w:rPr>
        <w:t>poddziałania</w:t>
      </w:r>
      <w:proofErr w:type="spellEnd"/>
      <w:r w:rsidRPr="0046041E">
        <w:rPr>
          <w:rFonts w:cs="Times New Roman"/>
          <w:b/>
          <w:color w:val="00B050"/>
          <w:sz w:val="18"/>
          <w:szCs w:val="18"/>
        </w:rPr>
        <w:t>: 11.2.3. Wsparcie szkolnictwa zawodowego</w:t>
      </w:r>
      <w:r w:rsidRPr="0046041E">
        <w:rPr>
          <w:rFonts w:cs="Times New Roman"/>
          <w:color w:val="00B050"/>
          <w:sz w:val="18"/>
          <w:szCs w:val="18"/>
        </w:rPr>
        <w:t xml:space="preserve">, </w:t>
      </w:r>
      <w:r w:rsidRPr="0046041E">
        <w:rPr>
          <w:rFonts w:cs="Times New Roman"/>
          <w:b/>
          <w:color w:val="00B050"/>
          <w:sz w:val="18"/>
          <w:szCs w:val="18"/>
        </w:rPr>
        <w:t>przedkładam program szkolenia zawodowego: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9688C" w:rsidRPr="00A8747E" w:rsidTr="00527DF9">
        <w:tc>
          <w:tcPr>
            <w:tcW w:w="4531" w:type="dxa"/>
          </w:tcPr>
          <w:p w:rsidR="0039688C" w:rsidRPr="00A8747E" w:rsidRDefault="0039688C" w:rsidP="00527DF9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 xml:space="preserve">Nazwa i zakres szkolenia zawodowego </w:t>
            </w:r>
          </w:p>
        </w:tc>
        <w:tc>
          <w:tcPr>
            <w:tcW w:w="4531" w:type="dxa"/>
          </w:tcPr>
          <w:p w:rsidR="0039688C" w:rsidRPr="00A8747E" w:rsidRDefault="0039688C" w:rsidP="00527D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9688C" w:rsidRPr="00A8747E" w:rsidTr="00527DF9">
        <w:trPr>
          <w:trHeight w:val="216"/>
        </w:trPr>
        <w:tc>
          <w:tcPr>
            <w:tcW w:w="4531" w:type="dxa"/>
          </w:tcPr>
          <w:p w:rsidR="0039688C" w:rsidRPr="00A8747E" w:rsidRDefault="0039688C" w:rsidP="00527DF9">
            <w:pPr>
              <w:spacing w:before="120"/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Czas trwania ( liczba godzin dydaktycznych)</w:t>
            </w:r>
          </w:p>
        </w:tc>
        <w:tc>
          <w:tcPr>
            <w:tcW w:w="4531" w:type="dxa"/>
          </w:tcPr>
          <w:p w:rsidR="0039688C" w:rsidRPr="00A8747E" w:rsidRDefault="0039688C" w:rsidP="00527D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9688C" w:rsidRPr="00A8747E" w:rsidTr="00527DF9">
        <w:tc>
          <w:tcPr>
            <w:tcW w:w="4531" w:type="dxa"/>
          </w:tcPr>
          <w:p w:rsidR="0039688C" w:rsidRPr="00A8747E" w:rsidRDefault="0039688C" w:rsidP="00527DF9">
            <w:pPr>
              <w:spacing w:before="120"/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Sposób organizacji szkolenia</w:t>
            </w:r>
          </w:p>
        </w:tc>
        <w:tc>
          <w:tcPr>
            <w:tcW w:w="4531" w:type="dxa"/>
          </w:tcPr>
          <w:p w:rsidR="0039688C" w:rsidRPr="00A8747E" w:rsidRDefault="0039688C" w:rsidP="00527D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9688C" w:rsidRPr="00A8747E" w:rsidTr="00527DF9">
        <w:tc>
          <w:tcPr>
            <w:tcW w:w="4531" w:type="dxa"/>
            <w:vMerge w:val="restart"/>
          </w:tcPr>
          <w:p w:rsidR="0039688C" w:rsidRPr="00A8747E" w:rsidRDefault="0039688C" w:rsidP="00527DF9">
            <w:pPr>
              <w:tabs>
                <w:tab w:val="left" w:pos="360"/>
              </w:tabs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Wykaz proponowanych niezbędnych środków i materiałów dydaktycznych:</w:t>
            </w:r>
          </w:p>
        </w:tc>
        <w:tc>
          <w:tcPr>
            <w:tcW w:w="4531" w:type="dxa"/>
          </w:tcPr>
          <w:p w:rsidR="0039688C" w:rsidRPr="00A8747E" w:rsidRDefault="0039688C" w:rsidP="00527DF9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Materiały:</w:t>
            </w:r>
          </w:p>
        </w:tc>
      </w:tr>
      <w:tr w:rsidR="0039688C" w:rsidRPr="00A8747E" w:rsidTr="00527DF9">
        <w:tc>
          <w:tcPr>
            <w:tcW w:w="4531" w:type="dxa"/>
            <w:vMerge/>
          </w:tcPr>
          <w:p w:rsidR="0039688C" w:rsidRPr="00A8747E" w:rsidRDefault="0039688C" w:rsidP="00527DF9">
            <w:pPr>
              <w:spacing w:before="120" w:line="276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1" w:type="dxa"/>
          </w:tcPr>
          <w:p w:rsidR="0039688C" w:rsidRPr="00A8747E" w:rsidRDefault="0039688C" w:rsidP="00527DF9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Pomoce dydaktyczne:</w:t>
            </w:r>
          </w:p>
        </w:tc>
      </w:tr>
    </w:tbl>
    <w:p w:rsidR="0039688C" w:rsidRPr="00A8747E" w:rsidRDefault="0039688C" w:rsidP="0039688C">
      <w:pPr>
        <w:spacing w:before="120" w:after="120" w:line="276" w:lineRule="auto"/>
        <w:jc w:val="both"/>
        <w:rPr>
          <w:rFonts w:cs="Times New Roman"/>
          <w:b/>
          <w:sz w:val="18"/>
          <w:szCs w:val="18"/>
        </w:rPr>
      </w:pPr>
    </w:p>
    <w:p w:rsidR="0039688C" w:rsidRPr="00A8747E" w:rsidRDefault="0039688C" w:rsidP="0039688C">
      <w:pPr>
        <w:spacing w:before="120" w:after="120" w:line="276" w:lineRule="auto"/>
        <w:jc w:val="both"/>
        <w:rPr>
          <w:rFonts w:cs="Times New Roman"/>
          <w:b/>
          <w:sz w:val="18"/>
          <w:szCs w:val="18"/>
        </w:rPr>
      </w:pPr>
      <w:r w:rsidRPr="00A8747E">
        <w:rPr>
          <w:rFonts w:cs="Times New Roman"/>
          <w:b/>
          <w:sz w:val="18"/>
          <w:szCs w:val="18"/>
        </w:rPr>
        <w:t>Plan nauczania określający tematy zajęć edukacyjnych oraz ich wymiar z uwzględnieniem części teoretycznej i części praktycznej:</w:t>
      </w:r>
    </w:p>
    <w:tbl>
      <w:tblPr>
        <w:tblW w:w="90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5"/>
        <w:gridCol w:w="3586"/>
        <w:gridCol w:w="1849"/>
        <w:gridCol w:w="1559"/>
        <w:gridCol w:w="1562"/>
      </w:tblGrid>
      <w:tr w:rsidR="0039688C" w:rsidRPr="00A8747E" w:rsidTr="00527DF9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88C" w:rsidRPr="00A8747E" w:rsidRDefault="0039688C" w:rsidP="00527DF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747E">
              <w:rPr>
                <w:rFonts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688C" w:rsidRPr="00A8747E" w:rsidRDefault="0039688C" w:rsidP="00527DF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8747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Tematy zajęć edukacyjnych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39688C" w:rsidRPr="00A8747E" w:rsidRDefault="0039688C" w:rsidP="00527DF9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747E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Liczba godzin</w:t>
            </w:r>
          </w:p>
        </w:tc>
      </w:tr>
      <w:tr w:rsidR="0039688C" w:rsidRPr="00A8747E" w:rsidTr="00527DF9">
        <w:trPr>
          <w:trHeight w:val="304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88C" w:rsidRPr="00A8747E" w:rsidRDefault="0039688C" w:rsidP="00527DF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88C" w:rsidRPr="00A8747E" w:rsidRDefault="0039688C" w:rsidP="00527DF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88C" w:rsidRPr="006618D0" w:rsidRDefault="0039688C" w:rsidP="00527DF9">
            <w:pPr>
              <w:jc w:val="center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618D0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Zajęcia teoretyczne</w:t>
            </w:r>
          </w:p>
          <w:p w:rsidR="0039688C" w:rsidRPr="006618D0" w:rsidRDefault="0039688C" w:rsidP="00527DF9">
            <w:pPr>
              <w:jc w:val="center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618D0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(3 godziny)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88C" w:rsidRPr="006618D0" w:rsidRDefault="0039688C" w:rsidP="00527DF9">
            <w:pPr>
              <w:jc w:val="center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618D0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Zajęcia praktyczne</w:t>
            </w:r>
          </w:p>
          <w:p w:rsidR="0039688C" w:rsidRPr="006618D0" w:rsidRDefault="0039688C" w:rsidP="00527DF9">
            <w:pPr>
              <w:jc w:val="center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618D0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(18 godzin)</w:t>
            </w:r>
          </w:p>
        </w:tc>
      </w:tr>
      <w:tr w:rsidR="0039688C" w:rsidRPr="00A8747E" w:rsidTr="00527DF9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8C" w:rsidRPr="00A8747E" w:rsidRDefault="0039688C" w:rsidP="00527DF9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88C" w:rsidRPr="00A8747E" w:rsidRDefault="0039688C" w:rsidP="00527DF9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8747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88C" w:rsidRPr="00A8747E" w:rsidRDefault="0039688C" w:rsidP="00527DF9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747E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88C" w:rsidRPr="00A8747E" w:rsidRDefault="0039688C" w:rsidP="00527DF9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747E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39688C" w:rsidRPr="00A8747E" w:rsidTr="00527DF9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8C" w:rsidRPr="00A8747E" w:rsidRDefault="0039688C" w:rsidP="00527D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8C" w:rsidRPr="00A8747E" w:rsidRDefault="0039688C" w:rsidP="00527D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8747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8C" w:rsidRPr="00A8747E" w:rsidRDefault="0039688C" w:rsidP="00527DF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747E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8C" w:rsidRPr="00A8747E" w:rsidRDefault="0039688C" w:rsidP="00527DF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747E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9688C" w:rsidRPr="00A8747E" w:rsidTr="00527DF9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8C" w:rsidRPr="00A8747E" w:rsidRDefault="0039688C" w:rsidP="00527D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8C" w:rsidRPr="00A8747E" w:rsidRDefault="0039688C" w:rsidP="00527D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8747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8C" w:rsidRPr="00A8747E" w:rsidRDefault="0039688C" w:rsidP="00527DF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747E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8C" w:rsidRPr="00A8747E" w:rsidRDefault="0039688C" w:rsidP="00527DF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747E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9688C" w:rsidRPr="00A8747E" w:rsidTr="00527DF9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8C" w:rsidRPr="00A8747E" w:rsidRDefault="0039688C" w:rsidP="00527D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8C" w:rsidRPr="00A8747E" w:rsidRDefault="0039688C" w:rsidP="00527D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8747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8C" w:rsidRPr="00A8747E" w:rsidRDefault="0039688C" w:rsidP="00527DF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747E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8C" w:rsidRPr="00A8747E" w:rsidRDefault="0039688C" w:rsidP="00527DF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747E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9688C" w:rsidRPr="00A8747E" w:rsidTr="00527DF9">
        <w:trPr>
          <w:gridBefore w:val="2"/>
          <w:wBefore w:w="4071" w:type="dxa"/>
          <w:trHeight w:val="234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688C" w:rsidRPr="00A8747E" w:rsidRDefault="0039688C" w:rsidP="00527DF9">
            <w:pPr>
              <w:jc w:val="right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747E">
              <w:rPr>
                <w:rFonts w:cs="Times New Roman"/>
                <w:b/>
                <w:color w:val="000000"/>
                <w:sz w:val="20"/>
                <w:szCs w:val="20"/>
              </w:rPr>
              <w:t> Razem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9688C" w:rsidRPr="00A8747E" w:rsidRDefault="0039688C" w:rsidP="00527DF9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A8747E">
              <w:rPr>
                <w:rFonts w:cs="Times New Roman"/>
                <w:b/>
                <w:color w:val="000000" w:themeColor="text1"/>
                <w:sz w:val="20"/>
                <w:szCs w:val="20"/>
              </w:rPr>
              <w:t>21 godz.</w:t>
            </w:r>
          </w:p>
        </w:tc>
      </w:tr>
    </w:tbl>
    <w:p w:rsidR="0039688C" w:rsidRPr="00A8747E" w:rsidRDefault="0039688C" w:rsidP="0039688C">
      <w:pPr>
        <w:spacing w:before="120" w:after="120" w:line="276" w:lineRule="auto"/>
        <w:ind w:left="360"/>
        <w:jc w:val="both"/>
        <w:rPr>
          <w:rFonts w:cs="Times New Roman"/>
          <w:sz w:val="20"/>
          <w:szCs w:val="20"/>
        </w:rPr>
      </w:pPr>
    </w:p>
    <w:p w:rsidR="0039688C" w:rsidRPr="00A8747E" w:rsidRDefault="0039688C" w:rsidP="0039688C">
      <w:pPr>
        <w:spacing w:before="120" w:after="120" w:line="276" w:lineRule="auto"/>
        <w:ind w:left="360"/>
        <w:jc w:val="both"/>
        <w:rPr>
          <w:rFonts w:cs="Times New Roman"/>
          <w:sz w:val="20"/>
          <w:szCs w:val="20"/>
        </w:rPr>
      </w:pPr>
    </w:p>
    <w:p w:rsidR="0039688C" w:rsidRPr="00A8747E" w:rsidRDefault="0039688C" w:rsidP="0039688C">
      <w:pPr>
        <w:spacing w:before="120" w:after="120" w:line="276" w:lineRule="auto"/>
        <w:ind w:left="360"/>
        <w:jc w:val="both"/>
        <w:rPr>
          <w:rFonts w:cs="Times New Roman"/>
          <w:sz w:val="20"/>
          <w:szCs w:val="20"/>
        </w:rPr>
      </w:pPr>
    </w:p>
    <w:p w:rsidR="0039688C" w:rsidRPr="00A8747E" w:rsidRDefault="0039688C" w:rsidP="0039688C">
      <w:pPr>
        <w:tabs>
          <w:tab w:val="left" w:pos="1134"/>
        </w:tabs>
        <w:jc w:val="both"/>
        <w:rPr>
          <w:rFonts w:cs="Times New Roman"/>
          <w:sz w:val="20"/>
          <w:szCs w:val="20"/>
        </w:rPr>
      </w:pPr>
    </w:p>
    <w:p w:rsidR="0039688C" w:rsidRPr="00A8747E" w:rsidRDefault="0039688C" w:rsidP="0039688C">
      <w:pPr>
        <w:tabs>
          <w:tab w:val="left" w:pos="1134"/>
        </w:tabs>
        <w:jc w:val="both"/>
        <w:rPr>
          <w:rFonts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3070"/>
        <w:gridCol w:w="2538"/>
        <w:gridCol w:w="3609"/>
      </w:tblGrid>
      <w:tr w:rsidR="0039688C" w:rsidRPr="00A8747E" w:rsidTr="00527DF9">
        <w:tc>
          <w:tcPr>
            <w:tcW w:w="3070" w:type="dxa"/>
          </w:tcPr>
          <w:p w:rsidR="0039688C" w:rsidRPr="00A8747E" w:rsidRDefault="0039688C" w:rsidP="00527DF9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 xml:space="preserve">..................................., </w:t>
            </w:r>
            <w:r w:rsidRPr="00A8747E">
              <w:rPr>
                <w:rFonts w:cs="Times New Roman"/>
                <w:sz w:val="20"/>
                <w:szCs w:val="20"/>
              </w:rPr>
              <w:t>dnia</w:t>
            </w:r>
            <w:r w:rsidRPr="00A8747E">
              <w:rPr>
                <w:rFonts w:cs="Times New Roman"/>
                <w:sz w:val="16"/>
                <w:szCs w:val="16"/>
              </w:rPr>
              <w:t xml:space="preserve"> .....................</w:t>
            </w:r>
          </w:p>
        </w:tc>
        <w:tc>
          <w:tcPr>
            <w:tcW w:w="2538" w:type="dxa"/>
          </w:tcPr>
          <w:p w:rsidR="0039688C" w:rsidRPr="00A8747E" w:rsidRDefault="0039688C" w:rsidP="00527DF9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9" w:type="dxa"/>
          </w:tcPr>
          <w:p w:rsidR="0039688C" w:rsidRPr="00A8747E" w:rsidRDefault="0039688C" w:rsidP="00527DF9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39688C" w:rsidRPr="00A8747E" w:rsidTr="00527DF9">
        <w:tc>
          <w:tcPr>
            <w:tcW w:w="3070" w:type="dxa"/>
          </w:tcPr>
          <w:p w:rsidR="0039688C" w:rsidRPr="00A8747E" w:rsidRDefault="0039688C" w:rsidP="00527DF9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39688C" w:rsidRPr="00A8747E" w:rsidRDefault="0039688C" w:rsidP="00527DF9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9" w:type="dxa"/>
          </w:tcPr>
          <w:p w:rsidR="0039688C" w:rsidRPr="00A8747E" w:rsidRDefault="0039688C" w:rsidP="00527D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(podpis i pieczęć imienna osoby/osób właściwej/</w:t>
            </w:r>
            <w:proofErr w:type="spellStart"/>
            <w:r w:rsidRPr="00A8747E">
              <w:rPr>
                <w:rFonts w:cs="Times New Roman"/>
                <w:sz w:val="16"/>
                <w:szCs w:val="16"/>
              </w:rPr>
              <w:t>ych</w:t>
            </w:r>
            <w:proofErr w:type="spellEnd"/>
            <w:r w:rsidRPr="00A8747E">
              <w:rPr>
                <w:rFonts w:cs="Times New Roman"/>
                <w:sz w:val="16"/>
                <w:szCs w:val="16"/>
              </w:rPr>
              <w:t xml:space="preserve"> do reprezentowania Wykonawcy)</w:t>
            </w:r>
          </w:p>
        </w:tc>
      </w:tr>
    </w:tbl>
    <w:p w:rsidR="0039688C" w:rsidRPr="00A8747E" w:rsidRDefault="0039688C" w:rsidP="0039688C">
      <w:pPr>
        <w:rPr>
          <w:rFonts w:cs="Times New Roman"/>
          <w:sz w:val="20"/>
          <w:szCs w:val="20"/>
        </w:rPr>
      </w:pPr>
    </w:p>
    <w:p w:rsidR="0039688C" w:rsidRPr="00A8747E" w:rsidRDefault="0039688C" w:rsidP="0039688C">
      <w:pPr>
        <w:rPr>
          <w:rFonts w:cs="Times New Roman"/>
          <w:sz w:val="20"/>
          <w:szCs w:val="20"/>
        </w:rPr>
      </w:pPr>
    </w:p>
    <w:p w:rsidR="00F27494" w:rsidRPr="0039688C" w:rsidRDefault="00F27494" w:rsidP="0039688C">
      <w:pPr>
        <w:tabs>
          <w:tab w:val="left" w:pos="1146"/>
        </w:tabs>
      </w:pPr>
    </w:p>
    <w:sectPr w:rsidR="00F27494" w:rsidRPr="0039688C" w:rsidSect="00F2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39688C"/>
    <w:rsid w:val="00242E67"/>
    <w:rsid w:val="00305373"/>
    <w:rsid w:val="0039688C"/>
    <w:rsid w:val="00974705"/>
    <w:rsid w:val="009D41F9"/>
    <w:rsid w:val="00A00EFB"/>
    <w:rsid w:val="00BF686A"/>
    <w:rsid w:val="00C43511"/>
    <w:rsid w:val="00F07EC6"/>
    <w:rsid w:val="00F27494"/>
    <w:rsid w:val="00FB64E1"/>
    <w:rsid w:val="00FC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11"/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4351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88C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96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">
    <w:name w:val="Tytu?"/>
    <w:basedOn w:val="Normalny"/>
    <w:uiPriority w:val="99"/>
    <w:rsid w:val="0039688C"/>
    <w:pPr>
      <w:suppressAutoHyphens/>
      <w:jc w:val="center"/>
    </w:pPr>
    <w:rPr>
      <w:rFonts w:eastAsia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SekretariatKasia</dc:creator>
  <cp:lastModifiedBy>Sekretariat2</cp:lastModifiedBy>
  <cp:revision>2</cp:revision>
  <dcterms:created xsi:type="dcterms:W3CDTF">2022-01-20T12:04:00Z</dcterms:created>
  <dcterms:modified xsi:type="dcterms:W3CDTF">2022-01-20T12:04:00Z</dcterms:modified>
</cp:coreProperties>
</file>